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5B3B2FC8" w:rsidR="00AF5CAD" w:rsidRPr="00AF5CAD" w:rsidRDefault="00AF5CAD" w:rsidP="00E0751D">
      <w:pPr>
        <w:spacing w:after="0" w:line="240" w:lineRule="auto"/>
        <w:rPr>
          <w:i/>
        </w:rPr>
      </w:pPr>
    </w:p>
    <w:p w14:paraId="3C3B25D2" w14:textId="77777777" w:rsidR="002B4AF6" w:rsidRDefault="002B4AF6" w:rsidP="002B4AF6">
      <w:pPr>
        <w:spacing w:after="0" w:line="240" w:lineRule="auto"/>
      </w:pPr>
      <w:r>
        <w:rPr>
          <w:i/>
        </w:rPr>
        <w:t xml:space="preserve">NO APLICA, </w:t>
      </w:r>
      <w:proofErr w:type="gramStart"/>
      <w:r>
        <w:rPr>
          <w:i/>
        </w:rPr>
        <w:t>HASTA  EL</w:t>
      </w:r>
      <w:proofErr w:type="gramEnd"/>
      <w:r>
        <w:rPr>
          <w:i/>
        </w:rPr>
        <w:t xml:space="preserve"> MOMENTO ESTE ENTE PUBLICO NO TIENEN BALANCE PRESUPUESTARIO DE RECURSOS DISPONIBLES NEGATIVO.</w:t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44B80C01" w14:textId="544F0160" w:rsidR="00DE61F1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  <w:r w:rsidR="00DE61F1">
        <w:t xml:space="preserve">  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6379D5D0" w14:textId="5500996E" w:rsidR="005C18CF" w:rsidRDefault="0006662E" w:rsidP="00505C9B">
      <w:pPr>
        <w:spacing w:after="0" w:line="240" w:lineRule="auto"/>
        <w:jc w:val="both"/>
        <w:rPr>
          <w:i/>
        </w:rPr>
      </w:pPr>
      <w:r>
        <w:rPr>
          <w:i/>
        </w:rPr>
        <w:t>EN EL PERIODO QUE SE INFORMA</w:t>
      </w:r>
      <w:r w:rsidR="0097230B">
        <w:rPr>
          <w:i/>
        </w:rPr>
        <w:t>, ESTE ENTE REALIZÓ UN SUPLEMENTO AL CRI 730507 ESTUDIOS TÉCNICOS URBANÍSTICOS, FUENTE DE FINANCIAMIENTO 1400321 INGRESO PROPIO 2021</w:t>
      </w:r>
      <w:r w:rsidR="00505C9B">
        <w:rPr>
          <w:i/>
        </w:rPr>
        <w:t>,</w:t>
      </w:r>
      <w:r w:rsidR="0097230B">
        <w:rPr>
          <w:i/>
        </w:rPr>
        <w:t xml:space="preserve"> POR LA CANTIDAD DE </w:t>
      </w:r>
      <w:r w:rsidR="0035513F">
        <w:rPr>
          <w:i/>
        </w:rPr>
        <w:t>32</w:t>
      </w:r>
      <w:r w:rsidR="0097230B">
        <w:rPr>
          <w:i/>
        </w:rPr>
        <w:t>,000.00</w:t>
      </w:r>
      <w:r w:rsidR="00505C9B">
        <w:rPr>
          <w:i/>
        </w:rPr>
        <w:t>;</w:t>
      </w:r>
      <w:r w:rsidR="0097230B">
        <w:rPr>
          <w:i/>
        </w:rPr>
        <w:t xml:space="preserve"> AUMENTANDO A LA CUENTA DE GASTO 1522 LIQUIDACIONES POR INDEMNIZACIONES Y POR SUELDOS Y SALARIOS CAÍDOS, DEL PROGRAMA PRESUPUESTARIO P0003 PROGRAMA DE PLANEACIÓN Y ORDENAMIENTO TERRITORIAL</w:t>
      </w:r>
      <w:r w:rsidR="00505C9B">
        <w:rPr>
          <w:i/>
        </w:rPr>
        <w:t>. ESTE SUPLEMENTO SE DA DERIVADO DE LA BUENA RECAUDACIÓN QUE SE HA TENIDO POR EL COBRO POR LAS EMISIONES DE DIVERSOS DICTAMENES.</w:t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67765D90" w:rsidR="00E0751D" w:rsidRPr="00E0751D" w:rsidRDefault="0035513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Instituto Municipal de planeación de San Miguel de Allende,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369D6086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35513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0242ED2B" w:rsidR="0035513F" w:rsidRPr="00E0751D" w:rsidRDefault="0035513F" w:rsidP="00355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3,087,756.23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5D60ED4A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3,087,756.23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2B965D9E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37EBE7F7" w:rsidR="0035513F" w:rsidRPr="00E0751D" w:rsidRDefault="0035513F" w:rsidP="00355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84,423.62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3353FA8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84,423.62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27417C9B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43B4529" w:rsidR="0035513F" w:rsidRPr="00E0751D" w:rsidRDefault="0035513F" w:rsidP="00355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1,500,128.90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44A1B56C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1,500,128.90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16561908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9F74F84" w:rsidR="0035513F" w:rsidRPr="00E0751D" w:rsidRDefault="0035513F" w:rsidP="0035513F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102,428.00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5B4233A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102,428.00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000B0FC4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35513F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35513F" w:rsidRPr="00E0751D" w:rsidRDefault="0035513F" w:rsidP="003551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35513F" w:rsidRPr="00E0751D" w:rsidRDefault="0035513F" w:rsidP="0035513F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13F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35513F" w:rsidRPr="00E0751D" w:rsidRDefault="0035513F" w:rsidP="003551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0353A643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4,774,736.75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38DA4416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4,774,736.75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35513F" w:rsidRPr="00E0751D" w:rsidRDefault="0035513F" w:rsidP="003551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6A7A70B8" w:rsidR="00E0751D" w:rsidRDefault="00E0751D" w:rsidP="00E0751D">
      <w:pPr>
        <w:spacing w:after="0" w:line="240" w:lineRule="auto"/>
      </w:pPr>
    </w:p>
    <w:p w14:paraId="4C50E506" w14:textId="764343F1" w:rsidR="00E0751D" w:rsidRDefault="00E0751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0CECBB4" w:rsidR="00E0751D" w:rsidRDefault="00E0751D" w:rsidP="005C18CF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C707D30" w14:textId="77777777" w:rsidR="005C18CF" w:rsidRDefault="005C18CF" w:rsidP="005C18CF">
      <w:pPr>
        <w:spacing w:after="0" w:line="240" w:lineRule="auto"/>
        <w:ind w:left="360"/>
        <w:jc w:val="both"/>
        <w:rPr>
          <w:i/>
        </w:rPr>
      </w:pPr>
    </w:p>
    <w:p w14:paraId="60D630BD" w14:textId="587A0722" w:rsidR="005C18CF" w:rsidRDefault="005C18CF" w:rsidP="005C18CF">
      <w:pPr>
        <w:spacing w:after="0" w:line="240" w:lineRule="auto"/>
        <w:ind w:left="360"/>
        <w:jc w:val="both"/>
      </w:pPr>
      <w:r w:rsidRPr="005C18CF">
        <w:rPr>
          <w:i/>
        </w:rPr>
        <w:t>NO APLICA, ESTE ENTE PUBLICO NO TIENE DEUDA PUBLICA NI OBLIGACIONES CONTRAIDAS EN TERMINOS SEÑALADOS EN ESTE PUNTO.</w:t>
      </w:r>
    </w:p>
    <w:p w14:paraId="2C5C6D03" w14:textId="77777777" w:rsidR="005C18CF" w:rsidRDefault="005C18CF" w:rsidP="005C18CF">
      <w:pPr>
        <w:spacing w:after="0" w:line="240" w:lineRule="auto"/>
        <w:jc w:val="both"/>
      </w:pP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15BDD75F" w14:textId="77777777" w:rsidR="005C18CF" w:rsidRDefault="005C18CF" w:rsidP="005C18CF">
      <w:pPr>
        <w:spacing w:after="0" w:line="240" w:lineRule="auto"/>
        <w:jc w:val="both"/>
      </w:pPr>
      <w:r>
        <w:rPr>
          <w:i/>
        </w:rPr>
        <w:t>NO APLICA, NO SE TIENEN OBLIGACIONES A CORTO PLAZO CONTRAIDAS EN LOS TERMINOS SEÑALADOS EN ESTE PUNTO.</w:t>
      </w:r>
    </w:p>
    <w:p w14:paraId="31293AB4" w14:textId="77777777" w:rsidR="005C18CF" w:rsidRDefault="005C18CF" w:rsidP="00E0751D">
      <w:pPr>
        <w:spacing w:after="0" w:line="240" w:lineRule="auto"/>
        <w:jc w:val="both"/>
        <w:rPr>
          <w:i/>
        </w:rPr>
      </w:pPr>
    </w:p>
    <w:p w14:paraId="2B54F1A1" w14:textId="0190F590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0EAC5676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5B5E7124" w14:textId="77777777" w:rsidR="005C18CF" w:rsidRDefault="005C18CF" w:rsidP="005C18CF">
      <w:pPr>
        <w:spacing w:after="0" w:line="240" w:lineRule="auto"/>
        <w:rPr>
          <w:i/>
        </w:rPr>
      </w:pPr>
      <w:r>
        <w:rPr>
          <w:i/>
        </w:rPr>
        <w:t xml:space="preserve">ESTA NOTA NO APLICA, </w:t>
      </w:r>
      <w:proofErr w:type="gramStart"/>
      <w:r>
        <w:rPr>
          <w:i/>
        </w:rPr>
        <w:t>LOS  PARAMUNICIPALES</w:t>
      </w:r>
      <w:proofErr w:type="gramEnd"/>
      <w:r>
        <w:rPr>
          <w:i/>
        </w:rPr>
        <w:t xml:space="preserve"> NO PUEDEN ADQUIRIR DEUDA.</w:t>
      </w:r>
    </w:p>
    <w:p w14:paraId="28979C93" w14:textId="77777777" w:rsidR="005C18CF" w:rsidRDefault="005C18CF" w:rsidP="0012031E">
      <w:pPr>
        <w:spacing w:after="0" w:line="240" w:lineRule="auto"/>
        <w:rPr>
          <w:i/>
        </w:rPr>
      </w:pPr>
    </w:p>
    <w:p w14:paraId="37B702F9" w14:textId="63254A13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AAEF1C5" w:rsidR="00AF5CAD" w:rsidRDefault="00AF5CAD" w:rsidP="0012031E">
      <w:pPr>
        <w:spacing w:after="0" w:line="240" w:lineRule="auto"/>
        <w:rPr>
          <w:i/>
        </w:rPr>
      </w:pP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F3AD8" w14:textId="77777777" w:rsidR="004A31CD" w:rsidRDefault="004A31CD" w:rsidP="0012031E">
      <w:pPr>
        <w:spacing w:after="0" w:line="240" w:lineRule="auto"/>
      </w:pPr>
      <w:r>
        <w:separator/>
      </w:r>
    </w:p>
  </w:endnote>
  <w:endnote w:type="continuationSeparator" w:id="0">
    <w:p w14:paraId="0AFF1DA1" w14:textId="77777777" w:rsidR="004A31CD" w:rsidRDefault="004A31C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FD141" w14:textId="77777777" w:rsidR="004A31CD" w:rsidRDefault="004A31CD" w:rsidP="0012031E">
      <w:pPr>
        <w:spacing w:after="0" w:line="240" w:lineRule="auto"/>
      </w:pPr>
      <w:r>
        <w:separator/>
      </w:r>
    </w:p>
  </w:footnote>
  <w:footnote w:type="continuationSeparator" w:id="0">
    <w:p w14:paraId="3AA0B29C" w14:textId="77777777" w:rsidR="004A31CD" w:rsidRDefault="004A31C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C99C1" w14:textId="20AB856B" w:rsidR="0012031E" w:rsidRDefault="002B4AF6" w:rsidP="0012031E">
    <w:pPr>
      <w:pStyle w:val="Encabezado"/>
      <w:jc w:val="center"/>
    </w:pPr>
    <w:r>
      <w:t>INSTITUTO MUNICIPAL DE PLANEACION DE SAN MIGUEL DE ALLENDE, GTO.</w:t>
    </w:r>
  </w:p>
  <w:p w14:paraId="5223314B" w14:textId="7DC6CCA5" w:rsidR="0012031E" w:rsidRDefault="0012031E" w:rsidP="00DE61F1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2B4AF6">
      <w:t>3</w:t>
    </w:r>
    <w:r w:rsidR="0035513F">
      <w:t>1</w:t>
    </w:r>
    <w:r w:rsidR="002B4AF6">
      <w:t xml:space="preserve"> DE </w:t>
    </w:r>
    <w:r w:rsidR="0035513F">
      <w:t>DIC</w:t>
    </w:r>
    <w:r w:rsidR="00DE61F1">
      <w:t>IEMBRE</w:t>
    </w:r>
    <w:r w:rsidR="002B4AF6">
      <w:t xml:space="preserve"> DE 20</w:t>
    </w:r>
    <w:r w:rsidR="0035513F">
      <w:t>2</w:t>
    </w:r>
    <w:r w:rsidR="002B4AF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D6C99"/>
    <w:multiLevelType w:val="hybridMultilevel"/>
    <w:tmpl w:val="D2DCC9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690E"/>
    <w:rsid w:val="00063F5D"/>
    <w:rsid w:val="0006662E"/>
    <w:rsid w:val="00075F29"/>
    <w:rsid w:val="000B3135"/>
    <w:rsid w:val="0012031E"/>
    <w:rsid w:val="002B4AF6"/>
    <w:rsid w:val="00332818"/>
    <w:rsid w:val="00347BDF"/>
    <w:rsid w:val="0035513F"/>
    <w:rsid w:val="003B7D17"/>
    <w:rsid w:val="003F423A"/>
    <w:rsid w:val="004A31CD"/>
    <w:rsid w:val="004C23EA"/>
    <w:rsid w:val="00505C9B"/>
    <w:rsid w:val="005919BF"/>
    <w:rsid w:val="005C18CF"/>
    <w:rsid w:val="007F1823"/>
    <w:rsid w:val="008D4CB0"/>
    <w:rsid w:val="00940570"/>
    <w:rsid w:val="0097230B"/>
    <w:rsid w:val="009849C0"/>
    <w:rsid w:val="009967AB"/>
    <w:rsid w:val="009A21CD"/>
    <w:rsid w:val="00A827B2"/>
    <w:rsid w:val="00AE2E14"/>
    <w:rsid w:val="00AF5CAD"/>
    <w:rsid w:val="00BD6962"/>
    <w:rsid w:val="00D217E5"/>
    <w:rsid w:val="00DC3383"/>
    <w:rsid w:val="00DE61F1"/>
    <w:rsid w:val="00E04F99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Jessica Salgado Tellez</cp:lastModifiedBy>
  <cp:revision>2</cp:revision>
  <dcterms:created xsi:type="dcterms:W3CDTF">2022-02-15T03:25:00Z</dcterms:created>
  <dcterms:modified xsi:type="dcterms:W3CDTF">2022-02-15T03:25:00Z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